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5F06EB" w:rsidRPr="00384CF7" w:rsidTr="00384CF7">
        <w:trPr>
          <w:trHeight w:val="524"/>
          <w:jc w:val="center"/>
        </w:trPr>
        <w:tc>
          <w:tcPr>
            <w:tcW w:w="10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84CF7" w:rsidRPr="00C82ECA" w:rsidRDefault="00384CF7" w:rsidP="00384CF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pacing w:val="-3"/>
                <w:lang w:val="hr-HR"/>
              </w:rPr>
            </w:pPr>
            <w:bookmarkStart w:id="0" w:name="_GoBack"/>
            <w:bookmarkEnd w:id="0"/>
            <w:r w:rsidRPr="00C82ECA"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  <w:t xml:space="preserve">„DŽEMAL BIJEDIĆ“ </w:t>
            </w:r>
            <w:r w:rsidR="00C60C1B">
              <w:rPr>
                <w:rFonts w:ascii="Times New Roman" w:eastAsiaTheme="majorEastAsia" w:hAnsi="Times New Roman" w:cs="Times New Roman"/>
                <w:b/>
                <w:spacing w:val="-3"/>
                <w:lang w:val="hr-HR"/>
              </w:rPr>
              <w:t>UNIVERSITY OF MOSTAR</w:t>
            </w:r>
          </w:p>
          <w:p w:rsidR="005F06EB" w:rsidRPr="00384CF7" w:rsidRDefault="00C60C1B" w:rsidP="00384CF7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3"/>
                <w:lang w:val="pl-PL"/>
              </w:rPr>
              <w:t>STUDY OF TURISM</w:t>
            </w:r>
          </w:p>
        </w:tc>
      </w:tr>
      <w:tr w:rsidR="005F06EB" w:rsidRPr="00384CF7" w:rsidTr="001962D8">
        <w:trPr>
          <w:trHeight w:val="524"/>
          <w:jc w:val="center"/>
        </w:trPr>
        <w:tc>
          <w:tcPr>
            <w:tcW w:w="3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Subject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EB" w:rsidRPr="00384CF7" w:rsidRDefault="005F06EB" w:rsidP="00C60C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84CF7">
              <w:rPr>
                <w:rFonts w:ascii="Times New Roman" w:hAnsi="Times New Roman" w:cs="Times New Roman"/>
                <w:b/>
                <w:lang w:val="hr-HR"/>
              </w:rPr>
              <w:t>SOCIO</w:t>
            </w:r>
            <w:r w:rsidR="00C60C1B">
              <w:rPr>
                <w:rFonts w:ascii="Times New Roman" w:hAnsi="Times New Roman" w:cs="Times New Roman"/>
                <w:b/>
                <w:lang w:val="hr-HR"/>
              </w:rPr>
              <w:t>LOGY</w:t>
            </w:r>
            <w:r w:rsidRPr="00384CF7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C60C1B">
              <w:rPr>
                <w:rFonts w:ascii="Times New Roman" w:hAnsi="Times New Roman" w:cs="Times New Roman"/>
                <w:b/>
                <w:lang w:val="hr-HR"/>
              </w:rPr>
              <w:t>OF CULTURE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123334" w:rsidP="00384CF7">
            <w:pPr>
              <w:pStyle w:val="NoSpacing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Subject code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 xml:space="preserve">: </w:t>
            </w:r>
            <w:r w:rsidR="002E61D9">
              <w:rPr>
                <w:rFonts w:ascii="Times New Roman" w:hAnsi="Times New Roman" w:cs="Times New Roman"/>
                <w:b/>
                <w:lang w:val="hr-HR"/>
              </w:rPr>
              <w:t>ST104</w:t>
            </w:r>
          </w:p>
        </w:tc>
      </w:tr>
      <w:tr w:rsidR="00384CF7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84CF7" w:rsidRPr="00384CF7" w:rsidRDefault="00123334" w:rsidP="001233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Level</w:t>
            </w:r>
            <w:r w:rsidR="00384CF7" w:rsidRPr="00384CF7">
              <w:rPr>
                <w:rFonts w:ascii="Times New Roman" w:hAnsi="Times New Roman" w:cs="Times New Roman"/>
                <w:b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hr-HR"/>
              </w:rPr>
              <w:t>year</w:t>
            </w:r>
            <w:r w:rsidR="00384CF7" w:rsidRPr="00384CF7">
              <w:rPr>
                <w:rFonts w:ascii="Times New Roman" w:hAnsi="Times New Roman" w:cs="Times New Roman"/>
                <w:b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hr-HR"/>
              </w:rPr>
              <w:t>semester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7" w:rsidRPr="00C82ECA" w:rsidRDefault="000E594C" w:rsidP="00384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</w:t>
            </w:r>
            <w:r w:rsidR="00123334">
              <w:rPr>
                <w:rFonts w:ascii="Times New Roman" w:hAnsi="Times New Roman" w:cs="Times New Roman"/>
                <w:lang w:val="hr-HR"/>
              </w:rPr>
              <w:t>ndergraduate</w:t>
            </w:r>
            <w:r w:rsidR="002E61D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4CF7" w:rsidRPr="00C82ECA" w:rsidRDefault="000E594C" w:rsidP="001233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Y</w:t>
            </w:r>
            <w:r w:rsidR="00123334">
              <w:rPr>
                <w:rFonts w:ascii="Times New Roman" w:hAnsi="Times New Roman" w:cs="Times New Roman"/>
                <w:lang w:val="hr-HR"/>
              </w:rPr>
              <w:t>ear</w:t>
            </w:r>
            <w:r w:rsidR="00384CF7" w:rsidRPr="00C82ECA">
              <w:rPr>
                <w:rFonts w:ascii="Times New Roman" w:hAnsi="Times New Roman" w:cs="Times New Roman"/>
                <w:lang w:val="hr-HR"/>
              </w:rPr>
              <w:t xml:space="preserve">: I / </w:t>
            </w:r>
            <w:r w:rsidR="00123334">
              <w:rPr>
                <w:rFonts w:ascii="Times New Roman" w:hAnsi="Times New Roman" w:cs="Times New Roman"/>
                <w:lang w:val="hr-HR"/>
              </w:rPr>
              <w:t>semester</w:t>
            </w:r>
            <w:r w:rsidR="00384CF7" w:rsidRPr="00C82ECA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="002E61D9">
              <w:rPr>
                <w:rFonts w:ascii="Times New Roman" w:hAnsi="Times New Roman" w:cs="Times New Roman"/>
                <w:lang w:val="hr-HR"/>
              </w:rPr>
              <w:t>1.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Subject professor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Assistant Professor</w:t>
            </w:r>
            <w:r w:rsidR="005F06EB" w:rsidRPr="00384CF7">
              <w:rPr>
                <w:rFonts w:ascii="Times New Roman" w:hAnsi="Times New Roman" w:cs="Times New Roman"/>
                <w:lang w:val="hr-HR"/>
              </w:rPr>
              <w:t>. Merima Jašarević Beganović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Contact details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123334" w:rsidP="00123334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lang w:val="hr-HR"/>
              </w:rPr>
              <w:t>Adress</w:t>
            </w:r>
            <w:r w:rsidR="002E61D9">
              <w:rPr>
                <w:rFonts w:ascii="Times New Roman" w:hAnsi="Times New Roman" w:cs="Times New Roman"/>
                <w:spacing w:val="-3"/>
                <w:lang w:val="hr-HR"/>
              </w:rPr>
              <w:t xml:space="preserve">: </w:t>
            </w:r>
            <w:r>
              <w:rPr>
                <w:rFonts w:ascii="Times New Roman" w:hAnsi="Times New Roman" w:cs="Times New Roman"/>
                <w:spacing w:val="-3"/>
                <w:lang w:val="hr-HR"/>
              </w:rPr>
              <w:t>Faculty of Education,</w:t>
            </w:r>
            <w:r w:rsidR="002E61D9">
              <w:rPr>
                <w:rFonts w:ascii="Times New Roman" w:hAnsi="Times New Roman" w:cs="Times New Roman"/>
                <w:spacing w:val="-3"/>
                <w:lang w:val="hr-HR"/>
              </w:rPr>
              <w:t xml:space="preserve"> „Džemal Bijedić“</w:t>
            </w:r>
            <w:r>
              <w:rPr>
                <w:rFonts w:ascii="Times New Roman" w:hAnsi="Times New Roman" w:cs="Times New Roman"/>
                <w:spacing w:val="-3"/>
                <w:lang w:val="hr-HR"/>
              </w:rPr>
              <w:t xml:space="preserve"> University in Mostar      </w:t>
            </w:r>
            <w:r w:rsidR="002E61D9">
              <w:rPr>
                <w:rFonts w:ascii="Times New Roman" w:hAnsi="Times New Roman" w:cs="Times New Roman"/>
                <w:spacing w:val="-3"/>
                <w:lang w:val="hr-HR"/>
              </w:rPr>
              <w:t xml:space="preserve"> email: merima_jasarevic@yahoo.com </w:t>
            </w:r>
          </w:p>
        </w:tc>
      </w:tr>
      <w:tr w:rsidR="00123334" w:rsidRPr="00384CF7" w:rsidTr="006653AA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84CF7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Number of subject hours</w:t>
            </w:r>
            <w:r w:rsidR="00384CF7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2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4CF7" w:rsidRPr="00CE015B" w:rsidRDefault="00123334" w:rsidP="00384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Lectures per week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>: 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7" w:rsidRPr="00CE015B" w:rsidRDefault="00123334" w:rsidP="00384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Exercises per week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>: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4CF7" w:rsidRPr="00CE015B" w:rsidRDefault="00123334" w:rsidP="00384C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Total hours</w:t>
            </w:r>
            <w:r w:rsidR="00384CF7">
              <w:rPr>
                <w:rFonts w:ascii="Times New Roman" w:hAnsi="Times New Roman" w:cs="Times New Roman"/>
                <w:lang w:val="hr-HR"/>
              </w:rPr>
              <w:t>:60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ECTS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384CF7" w:rsidP="00384CF7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 ECTS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Basic qualification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384CF7" w:rsidP="00123334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Bachelor </w:t>
            </w:r>
            <w:r w:rsidR="00123334">
              <w:rPr>
                <w:rFonts w:ascii="Times New Roman" w:hAnsi="Times New Roman" w:cs="Times New Roman"/>
                <w:lang w:val="hr-HR"/>
              </w:rPr>
              <w:t>of management in turism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Subject status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Core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CF0A48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Prerequisites: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123334" w:rsidP="00384CF7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None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CF0A48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Subject restrictions: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CF0A48" w:rsidP="00384CF7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Only for students of Turism studies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CF0A48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Point value explication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CF0A48" w:rsidP="00EA2F50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Number of 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 xml:space="preserve"> ECTS </w:t>
            </w:r>
            <w:r>
              <w:rPr>
                <w:rFonts w:ascii="Times New Roman" w:hAnsi="Times New Roman" w:cs="Times New Roman"/>
                <w:lang w:val="hr-HR"/>
              </w:rPr>
              <w:t>points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matches the number of hours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necessary for reali</w:t>
            </w:r>
            <w:r w:rsidR="00EA2F50">
              <w:rPr>
                <w:rFonts w:ascii="Times New Roman" w:hAnsi="Times New Roman" w:cs="Times New Roman"/>
                <w:lang w:val="hr-HR"/>
              </w:rPr>
              <w:t>zation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of curriculum </w:t>
            </w:r>
            <w:r w:rsidR="00EA2F50">
              <w:rPr>
                <w:rFonts w:ascii="Times New Roman" w:hAnsi="Times New Roman" w:cs="Times New Roman"/>
                <w:lang w:val="hr-HR"/>
              </w:rPr>
              <w:t>obligations and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A2F50">
              <w:rPr>
                <w:rFonts w:ascii="Times New Roman" w:hAnsi="Times New Roman" w:cs="Times New Roman"/>
                <w:lang w:val="hr-HR"/>
              </w:rPr>
              <w:t>exam preparation</w:t>
            </w:r>
            <w:r w:rsidR="00384CF7" w:rsidRPr="00CE015B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EA2F50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Subject objective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D76E63" w:rsidRDefault="00EA2F50" w:rsidP="0091680D">
            <w:pPr>
              <w:pStyle w:val="NoSpacing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Introduction with meaning and importance of culture and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art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; </w:t>
            </w:r>
            <w:r>
              <w:rPr>
                <w:rFonts w:ascii="Times New Roman" w:hAnsi="Times New Roman" w:cs="Times New Roman"/>
                <w:lang w:val="hr-HR"/>
              </w:rPr>
              <w:t>Comprehension of significance and vaules of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cultural 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lements and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artistic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values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as the most important</w:t>
            </w:r>
            <w:r w:rsidR="0091680D">
              <w:rPr>
                <w:rFonts w:ascii="Times New Roman" w:hAnsi="Times New Roman" w:cs="Times New Roman"/>
                <w:lang w:val="hr-HR"/>
              </w:rPr>
              <w:t xml:space="preserve"> essential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1680D">
              <w:rPr>
                <w:rFonts w:ascii="Times New Roman" w:hAnsi="Times New Roman" w:cs="Times New Roman"/>
                <w:lang w:val="hr-HR"/>
              </w:rPr>
              <w:t>of cultural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1680D">
              <w:rPr>
                <w:rFonts w:ascii="Times New Roman" w:hAnsi="Times New Roman" w:cs="Times New Roman"/>
                <w:lang w:val="hr-HR"/>
              </w:rPr>
              <w:t>identity in</w:t>
            </w:r>
            <w:r w:rsidR="005F06EB" w:rsidRP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1680D">
              <w:rPr>
                <w:rFonts w:ascii="Times New Roman" w:hAnsi="Times New Roman" w:cs="Times New Roman"/>
                <w:lang w:val="hr-HR"/>
              </w:rPr>
              <w:t>national history discourse, and BiH context as well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91680D" w:rsidP="0091680D">
            <w:pPr>
              <w:pStyle w:val="NoSpacing"/>
              <w:jc w:val="center"/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General and specific competention description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hr-HR"/>
              </w:rPr>
              <w:t>knowledge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hr-HR"/>
              </w:rPr>
              <w:t>and skills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) /</w:t>
            </w:r>
            <w:r>
              <w:rPr>
                <w:rFonts w:ascii="Times New Roman" w:hAnsi="Times New Roman" w:cs="Times New Roman"/>
                <w:b/>
                <w:lang w:val="hr-HR"/>
              </w:rPr>
              <w:t>learning outcomes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91680D" w:rsidP="00101490">
            <w:pPr>
              <w:pStyle w:val="NoSpacing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>It is expected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that students will gain a general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insight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 xml:space="preserve"> in all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areas and essence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of contemporary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scientific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and applied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s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ociology of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cultur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>e. S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tudents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will be able to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: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understand the social construct of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culture significance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EA5D1F">
              <w:rPr>
                <w:rFonts w:ascii="Times New Roman" w:hAnsi="Times New Roman" w:cs="Times New Roman"/>
                <w:color w:val="000000"/>
                <w:lang w:val="hr-HR"/>
              </w:rPr>
              <w:t>as general phenomena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,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and will be introduced to specificities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of Bosnian-Herzegovinian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society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and culture witch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are the basic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and center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of turist destinations</w:t>
            </w:r>
            <w:r w:rsidR="005F06EB" w:rsidRPr="00384CF7">
              <w:rPr>
                <w:rFonts w:ascii="Times New Roman" w:hAnsi="Times New Roman" w:cs="Times New Roman"/>
                <w:color w:val="000000"/>
                <w:lang w:val="hr-HR"/>
              </w:rPr>
              <w:t xml:space="preserve"> </w:t>
            </w:r>
            <w:r w:rsidR="00101490">
              <w:rPr>
                <w:rFonts w:ascii="Times New Roman" w:hAnsi="Times New Roman" w:cs="Times New Roman"/>
                <w:color w:val="000000"/>
                <w:lang w:val="hr-HR"/>
              </w:rPr>
              <w:t>in Bosnia and Herzegovina.</w:t>
            </w:r>
          </w:p>
        </w:tc>
      </w:tr>
      <w:tr w:rsidR="005F06EB" w:rsidRPr="00384CF7" w:rsidTr="00D76E63">
        <w:trPr>
          <w:trHeight w:val="3377"/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01490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Basic curriculum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  <w:p w:rsidR="005F06EB" w:rsidRPr="00384CF7" w:rsidRDefault="005F06EB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6EB" w:rsidRPr="00384CF7" w:rsidRDefault="005F06EB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384CF7">
              <w:rPr>
                <w:rFonts w:ascii="Times New Roman" w:hAnsi="Times New Roman" w:cs="Times New Roman"/>
                <w:lang w:val="hr-HR"/>
              </w:rPr>
              <w:t>Sociolo</w:t>
            </w:r>
            <w:r w:rsidR="002076BF">
              <w:rPr>
                <w:rFonts w:ascii="Times New Roman" w:hAnsi="Times New Roman" w:cs="Times New Roman"/>
                <w:lang w:val="hr-HR"/>
              </w:rPr>
              <w:t>gical</w:t>
            </w:r>
            <w:r w:rsidRPr="00384CF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2076BF">
              <w:rPr>
                <w:rFonts w:ascii="Times New Roman" w:hAnsi="Times New Roman" w:cs="Times New Roman"/>
                <w:lang w:val="hr-HR"/>
              </w:rPr>
              <w:t>meaning of culture, progress, tradition and civilization</w:t>
            </w:r>
          </w:p>
          <w:p w:rsidR="005F06EB" w:rsidRPr="00384CF7" w:rsidRDefault="002076B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Cultural dynamic</w:t>
            </w:r>
            <w:r w:rsidR="005F06EB" w:rsidRPr="00384CF7">
              <w:rPr>
                <w:rFonts w:ascii="Times New Roman" w:hAnsi="Times New Roman" w:cs="Times New Roman"/>
                <w:lang w:val="hr-HR"/>
              </w:rPr>
              <w:t>: A</w:t>
            </w:r>
            <w:r>
              <w:rPr>
                <w:rFonts w:ascii="Times New Roman" w:hAnsi="Times New Roman" w:cs="Times New Roman"/>
                <w:lang w:val="hr-HR"/>
              </w:rPr>
              <w:t>culturation and diffusion</w:t>
            </w:r>
          </w:p>
          <w:p w:rsidR="005F06EB" w:rsidRPr="00384CF7" w:rsidRDefault="005F06EB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384CF7">
              <w:rPr>
                <w:rFonts w:ascii="Times New Roman" w:hAnsi="Times New Roman" w:cs="Times New Roman"/>
                <w:lang w:val="hr-HR"/>
              </w:rPr>
              <w:t>T</w:t>
            </w:r>
            <w:r w:rsidR="002076BF">
              <w:rPr>
                <w:rFonts w:ascii="Times New Roman" w:hAnsi="Times New Roman" w:cs="Times New Roman"/>
                <w:lang w:val="hr-HR"/>
              </w:rPr>
              <w:t>heories of culture</w:t>
            </w:r>
            <w:r w:rsidRPr="00384CF7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2076BF">
              <w:rPr>
                <w:rFonts w:ascii="Times New Roman" w:hAnsi="Times New Roman" w:cs="Times New Roman"/>
                <w:lang w:val="hr-HR"/>
              </w:rPr>
              <w:t>theoretical mistakes</w:t>
            </w:r>
            <w:r w:rsidRPr="00384CF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2076BF">
              <w:rPr>
                <w:rFonts w:ascii="Times New Roman" w:hAnsi="Times New Roman" w:cs="Times New Roman"/>
                <w:lang w:val="hr-HR"/>
              </w:rPr>
              <w:t>in defining culture</w:t>
            </w:r>
          </w:p>
          <w:p w:rsidR="005F06EB" w:rsidRPr="00384CF7" w:rsidRDefault="002076B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Sociological aspects of mass society</w:t>
            </w:r>
          </w:p>
          <w:p w:rsidR="005F06EB" w:rsidRPr="00384CF7" w:rsidRDefault="002076B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Mass culture</w:t>
            </w:r>
          </w:p>
          <w:p w:rsidR="005F06EB" w:rsidRPr="00384CF7" w:rsidRDefault="002076B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Modernism, postmodernism and culture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Culture and identity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Cultural heritage/Cultural identities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Cultural identity in Bosnia and Herzegovina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Folk culture in Bosnia and Herzegovina through history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Culture of</w:t>
            </w:r>
            <w:r w:rsidR="005F06EB" w:rsidRPr="00384CF7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Bosnia and Herzegovina in 19. i 20. century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Art in</w:t>
            </w:r>
            <w:r w:rsidR="005F06EB" w:rsidRPr="00384CF7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Bosnia and Herzegovina through history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Art in</w:t>
            </w:r>
            <w:r w:rsidRPr="00384CF7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Bosnia and Herzegovina in 19.i 20. century</w:t>
            </w:r>
          </w:p>
          <w:p w:rsidR="005F06EB" w:rsidRPr="00384CF7" w:rsidRDefault="005868FF" w:rsidP="00D76E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Global world and culture</w:t>
            </w:r>
            <w:r w:rsidR="005F06EB" w:rsidRPr="00384CF7">
              <w:rPr>
                <w:rFonts w:ascii="Times New Roman" w:hAnsi="Times New Roman" w:cs="Times New Roman"/>
                <w:lang w:val="hr-HR"/>
              </w:rPr>
              <w:t>;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5868FF" w:rsidP="005868F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Forms of teaching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/</w:t>
            </w:r>
            <w:r>
              <w:rPr>
                <w:rFonts w:ascii="Times New Roman" w:hAnsi="Times New Roman" w:cs="Times New Roman"/>
                <w:b/>
                <w:lang w:val="hr-HR"/>
              </w:rPr>
              <w:t>learning methods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60163E" w:rsidP="001962D8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Lectures and auditorial exercises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60163E" w:rsidP="0060163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Other student commitments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hr-HR"/>
              </w:rPr>
              <w:t>if foreseen)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5F06EB" w:rsidP="001962D8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60163E" w:rsidP="0060163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Knowledge review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lang w:val="hr-HR"/>
              </w:rPr>
              <w:t>examination method and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 xml:space="preserve"> % </w:t>
            </w:r>
            <w:r>
              <w:rPr>
                <w:rFonts w:ascii="Times New Roman" w:hAnsi="Times New Roman" w:cs="Times New Roman"/>
                <w:b/>
                <w:lang w:val="hr-HR"/>
              </w:rPr>
              <w:t>examination factor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E63" w:rsidRPr="00D76E63" w:rsidRDefault="0060163E" w:rsidP="00D76E63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Class attendance , seminar work or essay </w:t>
            </w:r>
            <w:r w:rsidR="00D76E63" w:rsidRPr="00D76E63">
              <w:rPr>
                <w:rFonts w:ascii="Times New Roman" w:hAnsi="Times New Roman" w:cs="Times New Roman"/>
                <w:lang w:val="hr-HR"/>
              </w:rPr>
              <w:t>20</w:t>
            </w:r>
            <w:r w:rsidR="00D76E63">
              <w:rPr>
                <w:rFonts w:ascii="Times New Roman" w:hAnsi="Times New Roman" w:cs="Times New Roman"/>
                <w:lang w:val="hr-HR"/>
              </w:rPr>
              <w:t>%</w:t>
            </w:r>
          </w:p>
          <w:p w:rsidR="00D76E63" w:rsidRPr="00D76E63" w:rsidRDefault="0060163E" w:rsidP="00D76E63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Exams during class</w:t>
            </w:r>
            <w:r w:rsidR="00D76E63" w:rsidRPr="00D76E63">
              <w:rPr>
                <w:rFonts w:ascii="Times New Roman" w:hAnsi="Times New Roman" w:cs="Times New Roman"/>
                <w:lang w:val="hr-HR"/>
              </w:rPr>
              <w:tab/>
              <w:t>40</w:t>
            </w:r>
            <w:r w:rsidR="00D76E63">
              <w:rPr>
                <w:rFonts w:ascii="Times New Roman" w:hAnsi="Times New Roman" w:cs="Times New Roman"/>
                <w:lang w:val="hr-HR"/>
              </w:rPr>
              <w:t>%</w:t>
            </w:r>
          </w:p>
          <w:p w:rsidR="00D76E63" w:rsidRPr="00D76E63" w:rsidRDefault="0060163E" w:rsidP="00D76E63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Final exam </w:t>
            </w:r>
            <w:r w:rsidR="00D76E6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76E63" w:rsidRPr="00D76E63">
              <w:rPr>
                <w:rFonts w:ascii="Times New Roman" w:hAnsi="Times New Roman" w:cs="Times New Roman"/>
                <w:lang w:val="hr-HR"/>
              </w:rPr>
              <w:t>40</w:t>
            </w:r>
            <w:r w:rsidR="00D76E63">
              <w:rPr>
                <w:rFonts w:ascii="Times New Roman" w:hAnsi="Times New Roman" w:cs="Times New Roman"/>
                <w:lang w:val="hr-HR"/>
              </w:rPr>
              <w:t>%</w:t>
            </w:r>
          </w:p>
          <w:p w:rsidR="005F06EB" w:rsidRPr="00384CF7" w:rsidRDefault="005F06EB" w:rsidP="00D76E63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D22613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List of basic literature and</w:t>
            </w:r>
          </w:p>
          <w:p w:rsidR="005F06EB" w:rsidRPr="00384CF7" w:rsidRDefault="00D22613" w:rsidP="00384C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Internet references</w:t>
            </w:r>
            <w:r w:rsidR="005F06EB" w:rsidRPr="00384CF7">
              <w:rPr>
                <w:rFonts w:ascii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06EB" w:rsidRPr="00384CF7" w:rsidRDefault="005F06EB" w:rsidP="00D76E63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</w:pP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 xml:space="preserve">Ilić, M.(1974): </w:t>
            </w:r>
            <w:r w:rsidRPr="00D76E63">
              <w:rPr>
                <w:rFonts w:ascii="Times New Roman" w:hAnsi="Times New Roman" w:cs="Times New Roman"/>
                <w:i/>
                <w:color w:val="000000"/>
                <w:spacing w:val="-1"/>
                <w:lang w:val="hr-HR"/>
              </w:rPr>
              <w:t>Sociologija kulture i umjetnosti</w:t>
            </w: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>. Beograd:  Naučna knjiga</w:t>
            </w:r>
          </w:p>
          <w:p w:rsidR="005F06EB" w:rsidRPr="00384CF7" w:rsidRDefault="005F06EB" w:rsidP="00D76E63">
            <w:pPr>
              <w:pStyle w:val="NoSpacing"/>
              <w:jc w:val="both"/>
              <w:rPr>
                <w:rFonts w:ascii="Times New Roman" w:hAnsi="Times New Roman" w:cs="Times New Roman"/>
                <w:lang w:val="hr-HR"/>
              </w:rPr>
            </w:pP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 xml:space="preserve">Haralambos, M 2002).: </w:t>
            </w:r>
            <w:r w:rsidRPr="00D76E63">
              <w:rPr>
                <w:rFonts w:ascii="Times New Roman" w:hAnsi="Times New Roman" w:cs="Times New Roman"/>
                <w:i/>
                <w:color w:val="000000"/>
                <w:spacing w:val="-1"/>
                <w:lang w:val="hr-HR"/>
              </w:rPr>
              <w:t>Sociologija</w:t>
            </w: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>, Poglavlje 12, Zagreb:  Golden marketing str.684-921.</w:t>
            </w:r>
          </w:p>
          <w:p w:rsidR="005F06EB" w:rsidRPr="00384CF7" w:rsidRDefault="005F06EB" w:rsidP="00D76E63">
            <w:pPr>
              <w:pStyle w:val="NoSpacing"/>
              <w:jc w:val="both"/>
              <w:rPr>
                <w:rFonts w:ascii="Times New Roman" w:hAnsi="Times New Roman" w:cs="Times New Roman"/>
                <w:lang w:val="hr-HR"/>
              </w:rPr>
            </w:pP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 xml:space="preserve">Repovac, H (2003). : </w:t>
            </w:r>
            <w:r w:rsidRPr="00D76E63">
              <w:rPr>
                <w:rFonts w:ascii="Times New Roman" w:hAnsi="Times New Roman" w:cs="Times New Roman"/>
                <w:i/>
                <w:color w:val="000000"/>
                <w:spacing w:val="-1"/>
                <w:lang w:val="hr-HR"/>
              </w:rPr>
              <w:t>Sociologija simboličke kulture</w:t>
            </w: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>, Sarajevo: Magistrat</w:t>
            </w:r>
          </w:p>
          <w:p w:rsidR="005F06EB" w:rsidRPr="00384CF7" w:rsidRDefault="005F06EB" w:rsidP="00D76E63">
            <w:pPr>
              <w:pStyle w:val="NoSpacing"/>
              <w:jc w:val="both"/>
              <w:rPr>
                <w:rFonts w:ascii="Times New Roman" w:hAnsi="Times New Roman" w:cs="Times New Roman"/>
                <w:lang w:val="hr-HR"/>
              </w:rPr>
            </w:pP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 xml:space="preserve">Benac, A. (1984): </w:t>
            </w:r>
            <w:r w:rsidRPr="00D76E63">
              <w:rPr>
                <w:rFonts w:ascii="Times New Roman" w:hAnsi="Times New Roman" w:cs="Times New Roman"/>
                <w:i/>
                <w:color w:val="000000"/>
                <w:spacing w:val="-1"/>
                <w:lang w:val="hr-HR"/>
              </w:rPr>
              <w:t>Kulturna istorija BiH</w:t>
            </w:r>
            <w:r w:rsidRPr="00384CF7">
              <w:rPr>
                <w:rFonts w:ascii="Times New Roman" w:hAnsi="Times New Roman" w:cs="Times New Roman"/>
                <w:color w:val="000000"/>
                <w:spacing w:val="-1"/>
                <w:lang w:val="hr-HR"/>
              </w:rPr>
              <w:t>. Sarajevo: Veselin Masleša</w:t>
            </w:r>
          </w:p>
        </w:tc>
      </w:tr>
      <w:tr w:rsidR="005F06EB" w:rsidRPr="00384CF7" w:rsidTr="001962D8">
        <w:trPr>
          <w:jc w:val="center"/>
        </w:trPr>
        <w:tc>
          <w:tcPr>
            <w:tcW w:w="3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06EB" w:rsidRPr="00384CF7" w:rsidRDefault="001767EA" w:rsidP="001767EA">
            <w:pPr>
              <w:pStyle w:val="NoSpacing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 quality and efficiency </w:t>
            </w:r>
            <w:r w:rsidR="00D22613">
              <w:rPr>
                <w:rFonts w:ascii="Times New Roman" w:hAnsi="Times New Roman" w:cs="Times New Roman"/>
                <w:b/>
              </w:rPr>
              <w:t>supervision</w:t>
            </w:r>
            <w:r w:rsidR="00D76E63" w:rsidRPr="007324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06EB" w:rsidRPr="00384CF7" w:rsidRDefault="001767EA" w:rsidP="001767EA">
            <w:pPr>
              <w:pStyle w:val="NoSpacing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Anonymous survey of class efficiency among students</w:t>
            </w:r>
            <w:r w:rsidR="005F06EB" w:rsidRPr="00384CF7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</w:tbl>
    <w:p w:rsidR="002E5741" w:rsidRDefault="002E5741"/>
    <w:sectPr w:rsidR="002E5741" w:rsidSect="00384CF7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74A34"/>
    <w:multiLevelType w:val="hybridMultilevel"/>
    <w:tmpl w:val="04C6828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EB"/>
    <w:rsid w:val="000E594C"/>
    <w:rsid w:val="00101490"/>
    <w:rsid w:val="00123334"/>
    <w:rsid w:val="001767EA"/>
    <w:rsid w:val="002076BF"/>
    <w:rsid w:val="002E5741"/>
    <w:rsid w:val="002E61D9"/>
    <w:rsid w:val="00340ADA"/>
    <w:rsid w:val="00384CF7"/>
    <w:rsid w:val="005868FF"/>
    <w:rsid w:val="005F06EB"/>
    <w:rsid w:val="0060163E"/>
    <w:rsid w:val="0091680D"/>
    <w:rsid w:val="00C2335C"/>
    <w:rsid w:val="00C60C1B"/>
    <w:rsid w:val="00CF0A48"/>
    <w:rsid w:val="00D22613"/>
    <w:rsid w:val="00D76E63"/>
    <w:rsid w:val="00E43ED5"/>
    <w:rsid w:val="00EA2F50"/>
    <w:rsid w:val="00EA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17E84-814A-47B5-849A-0A93F852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6EB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4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Irma</cp:lastModifiedBy>
  <cp:revision>2</cp:revision>
  <dcterms:created xsi:type="dcterms:W3CDTF">2019-02-24T20:15:00Z</dcterms:created>
  <dcterms:modified xsi:type="dcterms:W3CDTF">2019-02-24T20:15:00Z</dcterms:modified>
</cp:coreProperties>
</file>